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5" w:rsidRDefault="00130D05" w:rsidP="00130D05">
      <w:pPr>
        <w:jc w:val="center"/>
        <w:rPr>
          <w:i/>
        </w:rPr>
      </w:pPr>
    </w:p>
    <w:p w:rsidR="003F6FE6" w:rsidRDefault="003F6FE6" w:rsidP="00130D05">
      <w:pPr>
        <w:jc w:val="center"/>
        <w:rPr>
          <w:i/>
          <w:sz w:val="22"/>
          <w:szCs w:val="22"/>
        </w:rPr>
      </w:pPr>
    </w:p>
    <w:p w:rsidR="00130D05" w:rsidRPr="00A12B2D" w:rsidRDefault="00130D05" w:rsidP="00130D05">
      <w:pPr>
        <w:jc w:val="center"/>
        <w:rPr>
          <w:i/>
        </w:rPr>
      </w:pPr>
      <w:r w:rsidRPr="00A12B2D">
        <w:rPr>
          <w:i/>
        </w:rPr>
        <w:t xml:space="preserve">Il presente </w:t>
      </w:r>
      <w:r w:rsidR="00B97D2C" w:rsidRPr="00A12B2D">
        <w:rPr>
          <w:i/>
        </w:rPr>
        <w:t>Avviso</w:t>
      </w:r>
      <w:r w:rsidRPr="00A12B2D">
        <w:rPr>
          <w:i/>
        </w:rPr>
        <w:t xml:space="preserve"> è stato pubblicato in data </w:t>
      </w:r>
      <w:r w:rsidR="00872787">
        <w:rPr>
          <w:i/>
        </w:rPr>
        <w:t>12/06</w:t>
      </w:r>
      <w:r w:rsidR="00A12B2D" w:rsidRPr="00A12B2D">
        <w:rPr>
          <w:i/>
        </w:rPr>
        <w:t>/2019</w:t>
      </w:r>
      <w:r w:rsidR="008E4015" w:rsidRPr="00A12B2D">
        <w:rPr>
          <w:i/>
        </w:rPr>
        <w:t xml:space="preserve"> </w:t>
      </w:r>
      <w:r w:rsidR="00D91C62" w:rsidRPr="00A12B2D">
        <w:rPr>
          <w:i/>
        </w:rPr>
        <w:t xml:space="preserve"> </w:t>
      </w:r>
      <w:r w:rsidRPr="00A12B2D">
        <w:rPr>
          <w:i/>
        </w:rPr>
        <w:t xml:space="preserve">sul sito internet istituzionale </w:t>
      </w:r>
      <w:hyperlink r:id="rId8" w:history="1">
        <w:r w:rsidRPr="00A12B2D">
          <w:rPr>
            <w:rStyle w:val="Collegamentoipertestuale"/>
            <w:i/>
          </w:rPr>
          <w:t>www.ospedalideicolli.it</w:t>
        </w:r>
      </w:hyperlink>
      <w:r w:rsidRPr="00A12B2D">
        <w:rPr>
          <w:i/>
        </w:rPr>
        <w:t xml:space="preserve"> nella sezione Concorsi e Borse di studio.  </w:t>
      </w:r>
    </w:p>
    <w:p w:rsidR="00130D05" w:rsidRPr="00A12B2D" w:rsidRDefault="00130D05" w:rsidP="00130D05">
      <w:pPr>
        <w:rPr>
          <w:highlight w:val="yellow"/>
        </w:rPr>
      </w:pPr>
    </w:p>
    <w:p w:rsidR="00872787" w:rsidRDefault="00872787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</w:p>
    <w:p w:rsidR="00872787" w:rsidRDefault="002767E2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  <w:r w:rsidRPr="002767E2">
        <w:rPr>
          <w:rFonts w:cs="Arial"/>
        </w:rPr>
        <w:t xml:space="preserve">Avviso di selezione pubblica per il conferimento di incarichi professionali a tempo determinato e senza vincolo di subordinazione, per la durata di mesi dodici, eventualmente rinnovabili, per n. 2  Data Manager e n. 2 Psicologi con finanziamento  della Regione Campania per la linea progettuale 5 - Rete Oncologica  </w:t>
      </w:r>
    </w:p>
    <w:p w:rsidR="00872787" w:rsidRDefault="00872787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</w:p>
    <w:p w:rsidR="00D7140F" w:rsidRPr="00DD3E00" w:rsidRDefault="006C107E" w:rsidP="00652186">
      <w:pPr>
        <w:pStyle w:val="NormaleWeb"/>
        <w:spacing w:before="0" w:beforeAutospacing="0" w:after="0" w:afterAutospacing="0" w:line="360" w:lineRule="auto"/>
        <w:ind w:firstLine="708"/>
        <w:jc w:val="both"/>
      </w:pPr>
      <w:r>
        <w:t>Con riferimento alla procedura</w:t>
      </w:r>
      <w:r w:rsidR="00D91C62" w:rsidRPr="00DD3E00">
        <w:t xml:space="preserve"> di cui all’</w:t>
      </w:r>
      <w:r w:rsidR="00682C56" w:rsidRPr="00DD3E00">
        <w:t>oggetto</w:t>
      </w:r>
      <w:r w:rsidR="00D91C62" w:rsidRPr="00DD3E00">
        <w:t>,</w:t>
      </w:r>
      <w:r w:rsidR="00DD3E00" w:rsidRPr="00DD3E00">
        <w:t xml:space="preserve"> indetto giusta deliberazione </w:t>
      </w:r>
      <w:r w:rsidR="00872787">
        <w:t>233</w:t>
      </w:r>
      <w:r w:rsidR="00A12B2D">
        <w:t xml:space="preserve"> del </w:t>
      </w:r>
      <w:r w:rsidR="00872787">
        <w:t>12.04.2019</w:t>
      </w:r>
      <w:r w:rsidR="00A12B2D">
        <w:t xml:space="preserve">  </w:t>
      </w:r>
      <w:r w:rsidR="0012472B" w:rsidRPr="00DD3E00">
        <w:t xml:space="preserve">si rende noto </w:t>
      </w:r>
      <w:r w:rsidR="00682C56" w:rsidRPr="00DD3E00">
        <w:t xml:space="preserve">che </w:t>
      </w:r>
      <w:r w:rsidR="00196E34" w:rsidRPr="00DD3E00">
        <w:t xml:space="preserve">la Commissione Esaminatrice </w:t>
      </w:r>
      <w:r w:rsidR="00652186" w:rsidRPr="00DD3E00">
        <w:t xml:space="preserve">nominata giusta deliberazione n. </w:t>
      </w:r>
      <w:r w:rsidR="00A12B2D" w:rsidRPr="003754B2">
        <w:rPr>
          <w:sz w:val="22"/>
          <w:szCs w:val="22"/>
        </w:rPr>
        <w:t xml:space="preserve"> </w:t>
      </w:r>
      <w:r w:rsidR="00872787">
        <w:rPr>
          <w:sz w:val="22"/>
          <w:szCs w:val="22"/>
        </w:rPr>
        <w:t>364</w:t>
      </w:r>
      <w:r w:rsidR="00A12B2D" w:rsidRPr="00D52E02">
        <w:t xml:space="preserve"> del </w:t>
      </w:r>
      <w:r w:rsidR="00872787">
        <w:t>10.06</w:t>
      </w:r>
      <w:r w:rsidR="00A12B2D" w:rsidRPr="00D52E02">
        <w:t>.2019</w:t>
      </w:r>
      <w:r w:rsidR="00D7140F" w:rsidRPr="00DD3E00">
        <w:t xml:space="preserve"> a seguito di costituzione ed insediamento, compiuti gli adempimenti preliminari di competenza quali </w:t>
      </w:r>
      <w:r w:rsidR="00D7140F" w:rsidRPr="00DD3E00">
        <w:rPr>
          <w:bCs/>
        </w:rPr>
        <w:t xml:space="preserve">la determinazione dei criteri di valutazione dei titoli e della prova d’esame, </w:t>
      </w:r>
      <w:r w:rsidR="00D7140F" w:rsidRPr="00DD3E00">
        <w:t xml:space="preserve">ha predisposto </w:t>
      </w:r>
      <w:r w:rsidR="008E4015" w:rsidRPr="00DD3E00">
        <w:t>la data</w:t>
      </w:r>
      <w:r w:rsidR="00D7140F" w:rsidRPr="00DD3E00">
        <w:t xml:space="preserve"> della relativa prova colloquio</w:t>
      </w:r>
      <w:r w:rsidR="008E4015" w:rsidRPr="00DD3E00">
        <w:t>.</w:t>
      </w:r>
      <w:r w:rsidR="00652186" w:rsidRPr="00DD3E00">
        <w:t xml:space="preserve"> </w:t>
      </w:r>
    </w:p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  <w:r w:rsidRPr="00DD3E00">
        <w:t>Per effetto di quanto innanzi, con il presente avviso, valevole quale formale notificazione agli interessati a tutti gli effetti di legge alla stregua del precitato bando di selezione, tutti i candidati ammessi alla partecipazione all</w:t>
      </w:r>
      <w:r w:rsidR="00652186" w:rsidRPr="00DD3E00">
        <w:t>’Avviso in oggetto</w:t>
      </w:r>
      <w:r w:rsidR="00DD3E00" w:rsidRPr="00DD3E00">
        <w:t xml:space="preserve"> sono convocati per la</w:t>
      </w:r>
      <w:r w:rsidRPr="00DD3E00">
        <w:t xml:space="preserve"> dat</w:t>
      </w:r>
      <w:r w:rsidR="00DD3E00" w:rsidRPr="00DD3E00">
        <w:t>a</w:t>
      </w:r>
      <w:r w:rsidRPr="00DD3E00">
        <w:t>, l’o</w:t>
      </w:r>
      <w:r w:rsidR="006678C0" w:rsidRPr="00DD3E00">
        <w:t>ra e la sede di seguito indicata</w:t>
      </w:r>
      <w:r w:rsidRPr="00DD3E00">
        <w:t>, al fine di sostenere la rispettiva prova – colloquio prevista per i posti banditi, come di seguiti indicato: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</w:tblGrid>
      <w:tr w:rsidR="00D7140F" w:rsidRPr="00DD3E00" w:rsidTr="00D7140F">
        <w:trPr>
          <w:jc w:val="center"/>
        </w:trPr>
        <w:tc>
          <w:tcPr>
            <w:tcW w:w="7415" w:type="dxa"/>
          </w:tcPr>
          <w:p w:rsidR="006678C0" w:rsidRPr="00DD3E00" w:rsidRDefault="006678C0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</w:p>
          <w:p w:rsidR="00D7140F" w:rsidRPr="00DD3E00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  <w:r w:rsidRPr="00DD3E00">
              <w:rPr>
                <w:b/>
                <w:i/>
                <w:u w:val="single"/>
              </w:rPr>
              <w:t>Convocazione prova – colloquio</w:t>
            </w:r>
          </w:p>
        </w:tc>
      </w:tr>
    </w:tbl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</w:p>
    <w:tbl>
      <w:tblPr>
        <w:tblStyle w:val="Grigliatabella"/>
        <w:tblW w:w="1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975"/>
        <w:gridCol w:w="4706"/>
      </w:tblGrid>
      <w:tr w:rsidR="00D7140F" w:rsidRPr="00DD3E00" w:rsidTr="00445CBD">
        <w:tc>
          <w:tcPr>
            <w:tcW w:w="9464" w:type="dxa"/>
          </w:tcPr>
          <w:p w:rsidR="00530928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  <w:r w:rsidRPr="00DD3E00">
              <w:rPr>
                <w:b/>
                <w:i/>
              </w:rPr>
              <w:t>Data</w:t>
            </w:r>
            <w:r w:rsidR="00530928">
              <w:rPr>
                <w:b/>
                <w:i/>
              </w:rPr>
              <w:t xml:space="preserve">                                                 Ora                                </w:t>
            </w:r>
            <w:r w:rsidR="006C107E">
              <w:rPr>
                <w:b/>
                <w:i/>
              </w:rPr>
              <w:t>sede</w:t>
            </w:r>
          </w:p>
          <w:p w:rsidR="00D7140F" w:rsidRPr="00DD3E00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</w:p>
        </w:tc>
        <w:tc>
          <w:tcPr>
            <w:tcW w:w="4975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b/>
                <w:i/>
              </w:rPr>
            </w:pPr>
            <w:r w:rsidRPr="00DD3E00">
              <w:rPr>
                <w:b/>
                <w:i/>
              </w:rPr>
              <w:t>Ora</w:t>
            </w:r>
          </w:p>
        </w:tc>
        <w:tc>
          <w:tcPr>
            <w:tcW w:w="4706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b/>
                <w:i/>
              </w:rPr>
            </w:pPr>
            <w:r w:rsidRPr="00DD3E00">
              <w:rPr>
                <w:b/>
                <w:i/>
              </w:rPr>
              <w:t xml:space="preserve">Sede </w:t>
            </w:r>
          </w:p>
        </w:tc>
      </w:tr>
      <w:tr w:rsidR="00D7140F" w:rsidRPr="00DD3E00" w:rsidTr="00445CBD">
        <w:tc>
          <w:tcPr>
            <w:tcW w:w="9464" w:type="dxa"/>
          </w:tcPr>
          <w:p w:rsidR="00D7140F" w:rsidRPr="00DD3E00" w:rsidRDefault="00872787" w:rsidP="00872787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 xml:space="preserve">28/06/2019                                     10.00                             Auletta  Monaldi </w:t>
            </w:r>
          </w:p>
        </w:tc>
        <w:tc>
          <w:tcPr>
            <w:tcW w:w="4975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i/>
              </w:rPr>
            </w:pPr>
            <w:r w:rsidRPr="00DD3E00">
              <w:rPr>
                <w:i/>
              </w:rPr>
              <w:t>10</w:t>
            </w:r>
            <w:r w:rsidR="00450C7B" w:rsidRPr="00DD3E00">
              <w:rPr>
                <w:i/>
              </w:rPr>
              <w:t>.00</w:t>
            </w:r>
          </w:p>
        </w:tc>
        <w:tc>
          <w:tcPr>
            <w:tcW w:w="4706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>Auletta Monaldi</w:t>
            </w:r>
            <w:r w:rsidR="00D7140F" w:rsidRPr="00DD3E00">
              <w:rPr>
                <w:i/>
              </w:rPr>
              <w:t xml:space="preserve"> </w:t>
            </w:r>
            <w:r w:rsidR="00846893" w:rsidRPr="00DD3E00">
              <w:rPr>
                <w:i/>
              </w:rPr>
              <w:t xml:space="preserve">- </w:t>
            </w:r>
            <w:r w:rsidR="00D7140F" w:rsidRPr="00DD3E00">
              <w:rPr>
                <w:i/>
              </w:rPr>
              <w:t xml:space="preserve">Ospedale Monaldi, Via Leonardo Bianchi, s.n.c. Napoli </w:t>
            </w:r>
          </w:p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 xml:space="preserve"> </w:t>
            </w:r>
          </w:p>
        </w:tc>
      </w:tr>
      <w:tr w:rsidR="00530928" w:rsidRPr="00DD3E00" w:rsidTr="00445CBD">
        <w:tc>
          <w:tcPr>
            <w:tcW w:w="9464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26"/>
              <w:gridCol w:w="3829"/>
              <w:gridCol w:w="2975"/>
            </w:tblGrid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N.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Nominativo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Luogo e data di nascita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87278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Notariello Carmen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87278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Benevento (BN) 21/07/1986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Ingenito Concetta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Avellino (AV) il 30/01/1984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Smeraglio Giorgia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05/06/1986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De Prisco Patrizia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Nocera Inferiore (SA</w:t>
                  </w:r>
                  <w:r w:rsidR="00256BDD">
                    <w:t>)il 04/09/1977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Di Martino Francesca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29/06/1992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Cerisoli Raffaela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16/04/1983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Iommelli Chiara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21/06/1986,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Caprice Ivana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16/01/1987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Barbato Francesca Romana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01/01/1982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 D’Ovidio Silvia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Santa Maria Capua Vetere (CE) il 31/03/1983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Bari Iolanda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 Gragnano (NA) il 15/07/1988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Gerli Federica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06/03/1986,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Abate Valentina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22/08/1974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Ambrosio Teresa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Nola (NA) 02/10/1981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720A7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Manzo Raffaella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256BDD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San Paolo Bel Sito (NA) il 15/06/19</w:t>
                  </w:r>
                  <w:r w:rsidR="00256BDD">
                    <w:t>7</w:t>
                  </w:r>
                  <w:r>
                    <w:t>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Recano Francesca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26/03/1987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Tarantino Emilia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04/03/1987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Pellegrino Rachela Annunziata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Reggio Calabria (RC) il 01/10/1979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Cappabianca Andrea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256BDD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15/</w:t>
                  </w:r>
                  <w:r w:rsidR="00645027">
                    <w:t>06/1987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Nutile Rossella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Avellino (AV) il 02/05/1983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Maisto Andreina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Villaricca (NA) il 09/11/1979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Petrillo Giusy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Maddaloni (CE) il 03/01/1977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Oliveto Tiziana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Nocera Inferiore (SA) il 13/05/1983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Martano Fabrizia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(NA) il 10/04/1983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45027" w:rsidP="0064502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t xml:space="preserve">Di Gennaro Teresa 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027" w:rsidRDefault="00645027" w:rsidP="0064502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>
                    <w:t>Cercola (NA) il 26/07/1982</w:t>
                  </w:r>
                </w:p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</w:tbl>
          <w:p w:rsidR="00530928" w:rsidRPr="00DD3E00" w:rsidRDefault="00530928" w:rsidP="00495A38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975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706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rPr>
                <w:i/>
              </w:rPr>
            </w:pPr>
          </w:p>
        </w:tc>
      </w:tr>
      <w:tr w:rsidR="00530928" w:rsidRPr="00DD3E00" w:rsidTr="00445CBD">
        <w:tc>
          <w:tcPr>
            <w:tcW w:w="9464" w:type="dxa"/>
          </w:tcPr>
          <w:p w:rsidR="00530928" w:rsidRDefault="00530928" w:rsidP="00495A38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  <w:p w:rsidR="00E027D4" w:rsidRDefault="00E027D4" w:rsidP="00E027D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hanging="214"/>
              <w:jc w:val="both"/>
            </w:pPr>
            <w:r w:rsidRPr="00872787">
              <w:rPr>
                <w:highlight w:val="yellow"/>
              </w:rPr>
              <w:t>Dott.ssa Notariello Carmen nata a Benevento (BN) il 21/07/1986</w:t>
            </w:r>
            <w:r>
              <w:t xml:space="preserve">, </w:t>
            </w:r>
            <w:r w:rsidRPr="00720A77">
              <w:rPr>
                <w:highlight w:val="yellow"/>
              </w:rPr>
              <w:t>Dott.ssa Ingenito Concetta nata ad Avellino (AV) il 30/01/1984</w:t>
            </w:r>
            <w:r>
              <w:t xml:space="preserve">, </w:t>
            </w:r>
            <w:r w:rsidRPr="00720A77">
              <w:rPr>
                <w:highlight w:val="yellow"/>
              </w:rPr>
              <w:t>Dott.ssa Smeraglio Giorgia nata a Napoli (NA) il 05/06/1986, Dott.ssa De Prisco Patrizia nata a Nocera Inferiore (SA)</w:t>
            </w:r>
            <w:r>
              <w:t xml:space="preserve"> il </w:t>
            </w:r>
            <w:r w:rsidRPr="00720A77">
              <w:rPr>
                <w:highlight w:val="yellow"/>
              </w:rPr>
              <w:t>04/09/1977</w:t>
            </w:r>
            <w:r>
              <w:t xml:space="preserve">, </w:t>
            </w:r>
            <w:r w:rsidRPr="00720A77">
              <w:rPr>
                <w:highlight w:val="yellow"/>
              </w:rPr>
              <w:t>Dott.ssa Di Martino Francesca nata a Napoli (NA) il 29/06/1992,</w:t>
            </w:r>
            <w:r>
              <w:t xml:space="preserve"> Dott.ssa </w:t>
            </w:r>
            <w:r w:rsidRPr="00720A77">
              <w:rPr>
                <w:highlight w:val="yellow"/>
              </w:rPr>
              <w:t>Cerisoli Raffaela nata a Napoli (NA) IL 16/04/1983</w:t>
            </w:r>
            <w:r>
              <w:t xml:space="preserve">, </w:t>
            </w:r>
            <w:r w:rsidRPr="00720A77">
              <w:rPr>
                <w:highlight w:val="yellow"/>
              </w:rPr>
              <w:t>Dott.ssa Iommelli Chiara  nata a Napoli (NA) il 21/06/1986, Dott.ssa Caprice Ivana nata a Napoli (NA) il 16/01/1987;</w:t>
            </w:r>
          </w:p>
          <w:p w:rsidR="00530928" w:rsidRPr="00DD3E00" w:rsidRDefault="00E027D4" w:rsidP="00256BD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hanging="214"/>
              <w:jc w:val="both"/>
              <w:rPr>
                <w:i/>
              </w:rPr>
            </w:pPr>
            <w:r w:rsidRPr="00720A77">
              <w:rPr>
                <w:highlight w:val="yellow"/>
              </w:rPr>
              <w:t>n. 2 Psicologi: Dott.ssa Barbato Francesca Romana nata a Napoli (NA) il 01/01/1982</w:t>
            </w:r>
            <w:r>
              <w:t xml:space="preserve">, </w:t>
            </w:r>
            <w:r w:rsidRPr="00720A77">
              <w:rPr>
                <w:highlight w:val="yellow"/>
              </w:rPr>
              <w:t>Dott.ssa D’Ovidio Silvia nata a Santa Maria Capua Vetere (CE) il 31/03/1983</w:t>
            </w:r>
            <w:r>
              <w:t xml:space="preserve">, </w:t>
            </w:r>
            <w:r w:rsidRPr="00720A77">
              <w:rPr>
                <w:highlight w:val="yellow"/>
              </w:rPr>
              <w:t>Dott.ssa Bari Iolanda nata a a Gragnano (NA) il 15/07/1988,</w:t>
            </w:r>
            <w:r>
              <w:t xml:space="preserve">  </w:t>
            </w:r>
            <w:r w:rsidRPr="00720A77">
              <w:rPr>
                <w:highlight w:val="yellow"/>
              </w:rPr>
              <w:t>Dott.ssa Gerli Federica nata a Napoli (NA) il 06/03/1986,</w:t>
            </w:r>
            <w:r>
              <w:t xml:space="preserve"> </w:t>
            </w:r>
            <w:r w:rsidRPr="00720A77">
              <w:rPr>
                <w:highlight w:val="yellow"/>
              </w:rPr>
              <w:t>Dott.ssa Abate Valentina nata a Napoli (NA) il 22/08/1974</w:t>
            </w:r>
            <w:r>
              <w:t xml:space="preserve">, </w:t>
            </w:r>
            <w:r w:rsidRPr="00720A77">
              <w:rPr>
                <w:highlight w:val="yellow"/>
              </w:rPr>
              <w:t>Dott.ssa Ambrosio Teresa nata a Nola (NA) 02/10/1981</w:t>
            </w:r>
            <w:r>
              <w:t xml:space="preserve">, Dott.ssa </w:t>
            </w:r>
            <w:r w:rsidRPr="00720A77">
              <w:rPr>
                <w:highlight w:val="yellow"/>
              </w:rPr>
              <w:t>Manzo Raffaella nata a San Paolo Bel Sito (NA) il 15/06/1987,</w:t>
            </w:r>
            <w:r>
              <w:t xml:space="preserve"> Dott.ssa </w:t>
            </w:r>
            <w:r w:rsidRPr="00645027">
              <w:rPr>
                <w:highlight w:val="yellow"/>
              </w:rPr>
              <w:t>Recano Francesca nata a Napoli (NA) il 26/03/1987</w:t>
            </w:r>
            <w:r>
              <w:t xml:space="preserve">, Dott.ssa </w:t>
            </w:r>
            <w:r w:rsidRPr="00645027">
              <w:rPr>
                <w:highlight w:val="yellow"/>
              </w:rPr>
              <w:t>Tarantino Emilia nata a Napoli (NA) il 04/03/1987</w:t>
            </w:r>
            <w:r>
              <w:t xml:space="preserve">, Dott.ssa </w:t>
            </w:r>
            <w:r w:rsidRPr="00645027">
              <w:rPr>
                <w:highlight w:val="yellow"/>
              </w:rPr>
              <w:t>Pellegrino Rachela Annunziata nata a Reggio Calabria (RC) il 01/10/1979</w:t>
            </w:r>
            <w:r>
              <w:t xml:space="preserve">, Dott. </w:t>
            </w:r>
            <w:r w:rsidRPr="00645027">
              <w:rPr>
                <w:highlight w:val="yellow"/>
              </w:rPr>
              <w:t>Cappabianca Andrea nato a Napoli (NA) il 15/206/1987</w:t>
            </w:r>
            <w:r>
              <w:t xml:space="preserve">, Dott.ssa </w:t>
            </w:r>
            <w:r w:rsidRPr="00645027">
              <w:rPr>
                <w:highlight w:val="yellow"/>
              </w:rPr>
              <w:t>Nutile Rossella nata ad Avellino (AV) il 02/05/1983,</w:t>
            </w:r>
            <w:r>
              <w:t xml:space="preserve"> </w:t>
            </w:r>
            <w:r w:rsidRPr="00645027">
              <w:rPr>
                <w:highlight w:val="yellow"/>
              </w:rPr>
              <w:t xml:space="preserve">Dott.ssa Maisto Andreina nata a Villaricca (NA) </w:t>
            </w:r>
          </w:p>
        </w:tc>
        <w:tc>
          <w:tcPr>
            <w:tcW w:w="4975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706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rPr>
                <w:i/>
              </w:rPr>
            </w:pPr>
          </w:p>
        </w:tc>
      </w:tr>
    </w:tbl>
    <w:p w:rsidR="00530928" w:rsidRDefault="00530928" w:rsidP="00DD3E00">
      <w:pPr>
        <w:pStyle w:val="Corpodeltesto2"/>
        <w:ind w:firstLine="709"/>
        <w:rPr>
          <w:bCs/>
          <w:szCs w:val="24"/>
        </w:rPr>
      </w:pPr>
    </w:p>
    <w:p w:rsidR="00D7140F" w:rsidRPr="00DD3E00" w:rsidRDefault="006C107E" w:rsidP="00322526">
      <w:pPr>
        <w:spacing w:line="360" w:lineRule="auto"/>
        <w:ind w:firstLine="708"/>
        <w:jc w:val="both"/>
      </w:pPr>
      <w:r>
        <w:t xml:space="preserve">Tutti i candidati </w:t>
      </w:r>
      <w:r w:rsidR="00D7140F" w:rsidRPr="00DD3E00">
        <w:t xml:space="preserve">dovranno presentarsi muniti di idoneo documento di riconoscimento in corso di validità, mentre il candidato che non si presenterà a sostenere il colloquio nel giorno, nell’ora e nella sede stabilita, sarà considerato rinunciatario all’Avviso, qualunque sia la causa dell’assenza.  </w:t>
      </w:r>
    </w:p>
    <w:p w:rsidR="00D7140F" w:rsidRPr="00DD3E00" w:rsidRDefault="00D7140F" w:rsidP="00322526">
      <w:pPr>
        <w:spacing w:line="360" w:lineRule="auto"/>
        <w:ind w:firstLine="708"/>
        <w:jc w:val="both"/>
      </w:pPr>
      <w:r w:rsidRPr="00DD3E00">
        <w:t>La Commissione si riserva la facoltà di revocare, modificare e/o integrare l</w:t>
      </w:r>
      <w:r w:rsidR="003F6FE6" w:rsidRPr="00DD3E00">
        <w:t>a</w:t>
      </w:r>
      <w:r w:rsidRPr="00DD3E00">
        <w:t xml:space="preserve"> dat</w:t>
      </w:r>
      <w:r w:rsidR="003F6FE6" w:rsidRPr="00DD3E00">
        <w:t>a fissata</w:t>
      </w:r>
      <w:r w:rsidRPr="00DD3E00">
        <w:t xml:space="preserve"> con</w:t>
      </w:r>
      <w:r w:rsidR="003F6FE6" w:rsidRPr="00DD3E00">
        <w:t xml:space="preserve"> il presente Avviso per la prova colloquio relativa</w:t>
      </w:r>
      <w:r w:rsidRPr="00DD3E00">
        <w:t xml:space="preserve"> alla procedura in oggetto, a suo insindacabile giudizio qualora ne ricorrano motivi, con adeguata diffusione.           </w:t>
      </w:r>
    </w:p>
    <w:p w:rsidR="00D7140F" w:rsidRPr="00DD3E00" w:rsidRDefault="00D7140F" w:rsidP="00D7140F">
      <w:pPr>
        <w:spacing w:line="360" w:lineRule="auto"/>
        <w:jc w:val="both"/>
      </w:pPr>
    </w:p>
    <w:p w:rsidR="00D7140F" w:rsidRPr="00DD3E00" w:rsidRDefault="003F6FE6" w:rsidP="003F6FE6">
      <w:pPr>
        <w:jc w:val="both"/>
        <w:rPr>
          <w:i/>
        </w:rPr>
      </w:pPr>
      <w:r w:rsidRPr="00DD3E00">
        <w:rPr>
          <w:i/>
        </w:rPr>
        <w:t xml:space="preserve">                                                                               </w:t>
      </w:r>
      <w:r w:rsidR="00D7140F" w:rsidRPr="00DD3E00">
        <w:rPr>
          <w:i/>
        </w:rPr>
        <w:t xml:space="preserve"> Il Presidente della Commissione</w:t>
      </w:r>
    </w:p>
    <w:p w:rsidR="00D7140F" w:rsidRPr="00DD3E00" w:rsidRDefault="003F6FE6" w:rsidP="003F6FE6">
      <w:pPr>
        <w:jc w:val="both"/>
        <w:rPr>
          <w:sz w:val="22"/>
          <w:szCs w:val="22"/>
        </w:rPr>
      </w:pPr>
      <w:r w:rsidRPr="00DD3E00">
        <w:rPr>
          <w:i/>
        </w:rPr>
        <w:t xml:space="preserve">                                                             </w:t>
      </w:r>
      <w:r w:rsidR="00DD3E00">
        <w:rPr>
          <w:i/>
        </w:rPr>
        <w:t xml:space="preserve">            </w:t>
      </w:r>
      <w:r w:rsidRPr="00DD3E00">
        <w:rPr>
          <w:i/>
        </w:rPr>
        <w:t xml:space="preserve">   </w:t>
      </w:r>
      <w:r w:rsidR="006C107E">
        <w:rPr>
          <w:i/>
        </w:rPr>
        <w:t>f.to</w:t>
      </w:r>
      <w:r w:rsidR="00445CBD">
        <w:rPr>
          <w:i/>
        </w:rPr>
        <w:t xml:space="preserve">     </w:t>
      </w:r>
      <w:r w:rsidR="00A937C8" w:rsidRPr="00A937C8">
        <w:rPr>
          <w:i/>
        </w:rPr>
        <w:t>Dott. Vincenzo Esposito</w:t>
      </w:r>
    </w:p>
    <w:sectPr w:rsidR="00D7140F" w:rsidRPr="00DD3E00" w:rsidSect="003749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90" w:rsidRDefault="008C1490">
      <w:r>
        <w:separator/>
      </w:r>
    </w:p>
  </w:endnote>
  <w:endnote w:type="continuationSeparator" w:id="1">
    <w:p w:rsidR="008C1490" w:rsidRDefault="008C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5869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E4015" w:rsidRPr="00126D77" w:rsidRDefault="008E4015" w:rsidP="00126D77">
            <w:pPr>
              <w:pStyle w:val="Pidipagina"/>
              <w:jc w:val="center"/>
              <w:rPr>
                <w:sz w:val="20"/>
                <w:szCs w:val="20"/>
              </w:rPr>
            </w:pPr>
            <w:r w:rsidRPr="00126D77">
              <w:rPr>
                <w:sz w:val="20"/>
                <w:szCs w:val="20"/>
              </w:rPr>
              <w:t xml:space="preserve">Pagina </w:t>
            </w:r>
            <w:r w:rsidR="007412DD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PAGE</w:instrText>
            </w:r>
            <w:r w:rsidR="007412DD" w:rsidRPr="00126D77">
              <w:rPr>
                <w:b/>
                <w:sz w:val="20"/>
                <w:szCs w:val="20"/>
              </w:rPr>
              <w:fldChar w:fldCharType="separate"/>
            </w:r>
            <w:r w:rsidR="00256BDD">
              <w:rPr>
                <w:b/>
                <w:noProof/>
                <w:sz w:val="20"/>
                <w:szCs w:val="20"/>
              </w:rPr>
              <w:t>3</w:t>
            </w:r>
            <w:r w:rsidR="007412DD" w:rsidRPr="00126D77">
              <w:rPr>
                <w:b/>
                <w:sz w:val="20"/>
                <w:szCs w:val="20"/>
              </w:rPr>
              <w:fldChar w:fldCharType="end"/>
            </w:r>
            <w:r w:rsidRPr="00126D77">
              <w:rPr>
                <w:sz w:val="20"/>
                <w:szCs w:val="20"/>
              </w:rPr>
              <w:t xml:space="preserve"> di </w:t>
            </w:r>
            <w:r w:rsidR="007412DD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NUMPAGES</w:instrText>
            </w:r>
            <w:r w:rsidR="007412DD" w:rsidRPr="00126D77">
              <w:rPr>
                <w:b/>
                <w:sz w:val="20"/>
                <w:szCs w:val="20"/>
              </w:rPr>
              <w:fldChar w:fldCharType="separate"/>
            </w:r>
            <w:r w:rsidR="00256BDD">
              <w:rPr>
                <w:b/>
                <w:noProof/>
                <w:sz w:val="20"/>
                <w:szCs w:val="20"/>
              </w:rPr>
              <w:t>3</w:t>
            </w:r>
            <w:r w:rsidR="007412DD" w:rsidRPr="00126D77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E4015" w:rsidRDefault="008E4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90" w:rsidRDefault="008C1490">
      <w:r>
        <w:separator/>
      </w:r>
    </w:p>
  </w:footnote>
  <w:footnote w:type="continuationSeparator" w:id="1">
    <w:p w:rsidR="008C1490" w:rsidRDefault="008C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15" w:rsidRDefault="008E4015" w:rsidP="00B42644">
    <w:pPr>
      <w:pStyle w:val="Intestazione"/>
      <w:tabs>
        <w:tab w:val="clear" w:pos="4819"/>
        <w:tab w:val="center" w:pos="6300"/>
      </w:tabs>
      <w:rPr>
        <w:b/>
        <w:sz w:val="32"/>
        <w:szCs w:val="32"/>
      </w:rPr>
    </w:pPr>
    <w:r>
      <w:rPr>
        <w:noProof/>
      </w:rPr>
      <w:drawing>
        <wp:inline distT="0" distB="0" distL="0" distR="0">
          <wp:extent cx="1457325" cy="112611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2644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 w:rsidRPr="00974849">
      <w:rPr>
        <w:b/>
        <w:sz w:val="32"/>
        <w:szCs w:val="32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A6A31AF"/>
    <w:multiLevelType w:val="hybridMultilevel"/>
    <w:tmpl w:val="89A031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D2826"/>
    <w:multiLevelType w:val="hybridMultilevel"/>
    <w:tmpl w:val="D788153A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5CB8"/>
    <w:multiLevelType w:val="hybridMultilevel"/>
    <w:tmpl w:val="8952A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1A99"/>
    <w:multiLevelType w:val="hybridMultilevel"/>
    <w:tmpl w:val="4378B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5D87"/>
    <w:multiLevelType w:val="hybridMultilevel"/>
    <w:tmpl w:val="7ADA8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5C9A"/>
    <w:multiLevelType w:val="hybridMultilevel"/>
    <w:tmpl w:val="3006E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277CF"/>
    <w:multiLevelType w:val="hybridMultilevel"/>
    <w:tmpl w:val="1AC8A8DC"/>
    <w:lvl w:ilvl="0" w:tplc="3872EF7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2542C"/>
    <w:multiLevelType w:val="hybridMultilevel"/>
    <w:tmpl w:val="7DA4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D2A47"/>
    <w:multiLevelType w:val="hybridMultilevel"/>
    <w:tmpl w:val="915E4E36"/>
    <w:lvl w:ilvl="0" w:tplc="E4EA6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63D12"/>
    <w:multiLevelType w:val="hybridMultilevel"/>
    <w:tmpl w:val="CD2C94CE"/>
    <w:lvl w:ilvl="0" w:tplc="991C2E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693E"/>
    <w:multiLevelType w:val="hybridMultilevel"/>
    <w:tmpl w:val="28547B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A6F9B"/>
    <w:multiLevelType w:val="hybridMultilevel"/>
    <w:tmpl w:val="A364B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50292"/>
    <w:multiLevelType w:val="hybridMultilevel"/>
    <w:tmpl w:val="80C0C752"/>
    <w:lvl w:ilvl="0" w:tplc="90F0D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283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CB3"/>
    <w:rsid w:val="00007276"/>
    <w:rsid w:val="0000747E"/>
    <w:rsid w:val="000074B2"/>
    <w:rsid w:val="00007E1E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03"/>
    <w:rsid w:val="00086E4C"/>
    <w:rsid w:val="00087C1C"/>
    <w:rsid w:val="0009013A"/>
    <w:rsid w:val="0009060D"/>
    <w:rsid w:val="00090B0D"/>
    <w:rsid w:val="00090E6A"/>
    <w:rsid w:val="000943D7"/>
    <w:rsid w:val="0009463A"/>
    <w:rsid w:val="0009539F"/>
    <w:rsid w:val="0009685B"/>
    <w:rsid w:val="000A014F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55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C30"/>
    <w:rsid w:val="000D781D"/>
    <w:rsid w:val="000D7848"/>
    <w:rsid w:val="000E21FA"/>
    <w:rsid w:val="000E2648"/>
    <w:rsid w:val="000E327A"/>
    <w:rsid w:val="000E43E3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F5"/>
    <w:rsid w:val="0010054A"/>
    <w:rsid w:val="0010066F"/>
    <w:rsid w:val="001010CE"/>
    <w:rsid w:val="00101201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472B"/>
    <w:rsid w:val="00125023"/>
    <w:rsid w:val="00125160"/>
    <w:rsid w:val="001258E2"/>
    <w:rsid w:val="00126964"/>
    <w:rsid w:val="00126D77"/>
    <w:rsid w:val="00126D79"/>
    <w:rsid w:val="00127EC2"/>
    <w:rsid w:val="00130B88"/>
    <w:rsid w:val="00130D05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40D0C"/>
    <w:rsid w:val="00141078"/>
    <w:rsid w:val="001417AD"/>
    <w:rsid w:val="00142F3A"/>
    <w:rsid w:val="001433AC"/>
    <w:rsid w:val="00143797"/>
    <w:rsid w:val="00144C26"/>
    <w:rsid w:val="00145452"/>
    <w:rsid w:val="0014571A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6D06"/>
    <w:rsid w:val="00157A10"/>
    <w:rsid w:val="00160115"/>
    <w:rsid w:val="00160223"/>
    <w:rsid w:val="001605CC"/>
    <w:rsid w:val="001606C0"/>
    <w:rsid w:val="00161915"/>
    <w:rsid w:val="0016248A"/>
    <w:rsid w:val="00162840"/>
    <w:rsid w:val="001629C2"/>
    <w:rsid w:val="00162C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11E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6E34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629A"/>
    <w:rsid w:val="001A6D8C"/>
    <w:rsid w:val="001A73C3"/>
    <w:rsid w:val="001A74BD"/>
    <w:rsid w:val="001A7644"/>
    <w:rsid w:val="001A7F9B"/>
    <w:rsid w:val="001B093B"/>
    <w:rsid w:val="001B0E2F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C52A7"/>
    <w:rsid w:val="001C6EC0"/>
    <w:rsid w:val="001C7567"/>
    <w:rsid w:val="001D03D9"/>
    <w:rsid w:val="001D1333"/>
    <w:rsid w:val="001D1CA9"/>
    <w:rsid w:val="001D3351"/>
    <w:rsid w:val="001D476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7233"/>
    <w:rsid w:val="001F7990"/>
    <w:rsid w:val="001F7BE6"/>
    <w:rsid w:val="0020066B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F6"/>
    <w:rsid w:val="00207F29"/>
    <w:rsid w:val="00210CA9"/>
    <w:rsid w:val="00211157"/>
    <w:rsid w:val="002114D4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166B"/>
    <w:rsid w:val="00231789"/>
    <w:rsid w:val="00231AAE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29AD"/>
    <w:rsid w:val="00253FE4"/>
    <w:rsid w:val="00254DA3"/>
    <w:rsid w:val="00254E85"/>
    <w:rsid w:val="00255079"/>
    <w:rsid w:val="00255C0F"/>
    <w:rsid w:val="00256BDD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7E2"/>
    <w:rsid w:val="00276EC3"/>
    <w:rsid w:val="002772B5"/>
    <w:rsid w:val="0028063B"/>
    <w:rsid w:val="002806C2"/>
    <w:rsid w:val="0028289D"/>
    <w:rsid w:val="00282BF5"/>
    <w:rsid w:val="00283904"/>
    <w:rsid w:val="00283BE2"/>
    <w:rsid w:val="00283CE2"/>
    <w:rsid w:val="00284D01"/>
    <w:rsid w:val="00285DB3"/>
    <w:rsid w:val="00286CC6"/>
    <w:rsid w:val="002879C0"/>
    <w:rsid w:val="002879D4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871"/>
    <w:rsid w:val="002D1688"/>
    <w:rsid w:val="002D19A0"/>
    <w:rsid w:val="002D4015"/>
    <w:rsid w:val="002D4E70"/>
    <w:rsid w:val="002D6B65"/>
    <w:rsid w:val="002D708E"/>
    <w:rsid w:val="002E0465"/>
    <w:rsid w:val="002E1BE1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300872"/>
    <w:rsid w:val="003019FB"/>
    <w:rsid w:val="003023F0"/>
    <w:rsid w:val="00302A94"/>
    <w:rsid w:val="00304E19"/>
    <w:rsid w:val="00305460"/>
    <w:rsid w:val="00305752"/>
    <w:rsid w:val="00305C9B"/>
    <w:rsid w:val="00307E1C"/>
    <w:rsid w:val="00311E05"/>
    <w:rsid w:val="00313743"/>
    <w:rsid w:val="00315A18"/>
    <w:rsid w:val="0031623F"/>
    <w:rsid w:val="00317ABF"/>
    <w:rsid w:val="003201A1"/>
    <w:rsid w:val="00320D7B"/>
    <w:rsid w:val="00321BA0"/>
    <w:rsid w:val="00322526"/>
    <w:rsid w:val="003228AE"/>
    <w:rsid w:val="003229FA"/>
    <w:rsid w:val="00323130"/>
    <w:rsid w:val="00323184"/>
    <w:rsid w:val="00324EAD"/>
    <w:rsid w:val="00325561"/>
    <w:rsid w:val="0032566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483"/>
    <w:rsid w:val="00337527"/>
    <w:rsid w:val="003408F5"/>
    <w:rsid w:val="00341017"/>
    <w:rsid w:val="00341562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0C3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95D"/>
    <w:rsid w:val="00371A16"/>
    <w:rsid w:val="00373050"/>
    <w:rsid w:val="00373515"/>
    <w:rsid w:val="0037377C"/>
    <w:rsid w:val="00373E59"/>
    <w:rsid w:val="00374941"/>
    <w:rsid w:val="00375266"/>
    <w:rsid w:val="0037591A"/>
    <w:rsid w:val="00377E4C"/>
    <w:rsid w:val="003805F5"/>
    <w:rsid w:val="0038072A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434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4C7"/>
    <w:rsid w:val="003C454C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1BFE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8EB"/>
    <w:rsid w:val="003F4E23"/>
    <w:rsid w:val="003F6395"/>
    <w:rsid w:val="003F6D31"/>
    <w:rsid w:val="003F6FE6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2079"/>
    <w:rsid w:val="00412104"/>
    <w:rsid w:val="004126D7"/>
    <w:rsid w:val="00413AE4"/>
    <w:rsid w:val="0041410B"/>
    <w:rsid w:val="004141EA"/>
    <w:rsid w:val="00415046"/>
    <w:rsid w:val="004162ED"/>
    <w:rsid w:val="00416476"/>
    <w:rsid w:val="00417484"/>
    <w:rsid w:val="004201B0"/>
    <w:rsid w:val="004201FC"/>
    <w:rsid w:val="00423481"/>
    <w:rsid w:val="00423658"/>
    <w:rsid w:val="004237C3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4325"/>
    <w:rsid w:val="00445553"/>
    <w:rsid w:val="00445CBD"/>
    <w:rsid w:val="00446F9F"/>
    <w:rsid w:val="00447319"/>
    <w:rsid w:val="00447841"/>
    <w:rsid w:val="00450547"/>
    <w:rsid w:val="00450552"/>
    <w:rsid w:val="00450C7B"/>
    <w:rsid w:val="004512BF"/>
    <w:rsid w:val="00451328"/>
    <w:rsid w:val="00451697"/>
    <w:rsid w:val="00451BD0"/>
    <w:rsid w:val="004521C2"/>
    <w:rsid w:val="00452C75"/>
    <w:rsid w:val="0045423C"/>
    <w:rsid w:val="004548D8"/>
    <w:rsid w:val="00455ACB"/>
    <w:rsid w:val="00455F6A"/>
    <w:rsid w:val="0045688B"/>
    <w:rsid w:val="004601F8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768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5A38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0AB1"/>
    <w:rsid w:val="004B271F"/>
    <w:rsid w:val="004B4F41"/>
    <w:rsid w:val="004C0516"/>
    <w:rsid w:val="004C09EB"/>
    <w:rsid w:val="004C0D1D"/>
    <w:rsid w:val="004C14AC"/>
    <w:rsid w:val="004C1803"/>
    <w:rsid w:val="004C1A2B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0E3E"/>
    <w:rsid w:val="004D1A4B"/>
    <w:rsid w:val="004D1D9A"/>
    <w:rsid w:val="004D237C"/>
    <w:rsid w:val="004D3B1C"/>
    <w:rsid w:val="004D3BBD"/>
    <w:rsid w:val="004D497C"/>
    <w:rsid w:val="004D5967"/>
    <w:rsid w:val="004D633A"/>
    <w:rsid w:val="004D66BC"/>
    <w:rsid w:val="004D6E78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93F"/>
    <w:rsid w:val="0051648F"/>
    <w:rsid w:val="005165B6"/>
    <w:rsid w:val="00516A7F"/>
    <w:rsid w:val="00516AA8"/>
    <w:rsid w:val="00517A09"/>
    <w:rsid w:val="00520A07"/>
    <w:rsid w:val="00522CC0"/>
    <w:rsid w:val="00523CD0"/>
    <w:rsid w:val="00524377"/>
    <w:rsid w:val="00526189"/>
    <w:rsid w:val="005276AF"/>
    <w:rsid w:val="00530928"/>
    <w:rsid w:val="00530FA9"/>
    <w:rsid w:val="0053119D"/>
    <w:rsid w:val="00532D75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651A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3F89"/>
    <w:rsid w:val="005751AB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564"/>
    <w:rsid w:val="00591B59"/>
    <w:rsid w:val="005925CF"/>
    <w:rsid w:val="00592C04"/>
    <w:rsid w:val="00594227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20C0"/>
    <w:rsid w:val="00612C93"/>
    <w:rsid w:val="00612E66"/>
    <w:rsid w:val="006130D3"/>
    <w:rsid w:val="00614A81"/>
    <w:rsid w:val="00614C23"/>
    <w:rsid w:val="00615E95"/>
    <w:rsid w:val="006169D1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E92"/>
    <w:rsid w:val="006355B7"/>
    <w:rsid w:val="00635BA9"/>
    <w:rsid w:val="006363A3"/>
    <w:rsid w:val="00637235"/>
    <w:rsid w:val="00640C9D"/>
    <w:rsid w:val="00641755"/>
    <w:rsid w:val="00641BDE"/>
    <w:rsid w:val="006426BD"/>
    <w:rsid w:val="00645027"/>
    <w:rsid w:val="00645768"/>
    <w:rsid w:val="00646085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186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A80"/>
    <w:rsid w:val="0066580C"/>
    <w:rsid w:val="0066672F"/>
    <w:rsid w:val="006671FB"/>
    <w:rsid w:val="00667271"/>
    <w:rsid w:val="006678C0"/>
    <w:rsid w:val="0067064F"/>
    <w:rsid w:val="006733AB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2C56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2989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6B07"/>
    <w:rsid w:val="006B725F"/>
    <w:rsid w:val="006B7351"/>
    <w:rsid w:val="006C107E"/>
    <w:rsid w:val="006C2450"/>
    <w:rsid w:val="006C24EE"/>
    <w:rsid w:val="006C26D8"/>
    <w:rsid w:val="006C292E"/>
    <w:rsid w:val="006C29A8"/>
    <w:rsid w:val="006C30FB"/>
    <w:rsid w:val="006C38D4"/>
    <w:rsid w:val="006C55C5"/>
    <w:rsid w:val="006C6CB4"/>
    <w:rsid w:val="006C733F"/>
    <w:rsid w:val="006D160B"/>
    <w:rsid w:val="006D2147"/>
    <w:rsid w:val="006D24FB"/>
    <w:rsid w:val="006D2D14"/>
    <w:rsid w:val="006D3889"/>
    <w:rsid w:val="006D3AE9"/>
    <w:rsid w:val="006D60A0"/>
    <w:rsid w:val="006E134F"/>
    <w:rsid w:val="006E18FF"/>
    <w:rsid w:val="006E4DFD"/>
    <w:rsid w:val="006E53A3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0A77"/>
    <w:rsid w:val="00722916"/>
    <w:rsid w:val="00723975"/>
    <w:rsid w:val="00723F5D"/>
    <w:rsid w:val="007247D3"/>
    <w:rsid w:val="00724A0F"/>
    <w:rsid w:val="0072555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2DD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A86"/>
    <w:rsid w:val="00763DD1"/>
    <w:rsid w:val="00763DF1"/>
    <w:rsid w:val="007641FA"/>
    <w:rsid w:val="00764810"/>
    <w:rsid w:val="00764CDE"/>
    <w:rsid w:val="00766014"/>
    <w:rsid w:val="00767010"/>
    <w:rsid w:val="0077007E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D2B"/>
    <w:rsid w:val="00777E85"/>
    <w:rsid w:val="007823A0"/>
    <w:rsid w:val="00782423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776"/>
    <w:rsid w:val="007A7A80"/>
    <w:rsid w:val="007B07F4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2B8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4CB"/>
    <w:rsid w:val="00806EDD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57A4"/>
    <w:rsid w:val="008359CB"/>
    <w:rsid w:val="00836ACB"/>
    <w:rsid w:val="00840041"/>
    <w:rsid w:val="008400E1"/>
    <w:rsid w:val="008414ED"/>
    <w:rsid w:val="008417F3"/>
    <w:rsid w:val="00841FC0"/>
    <w:rsid w:val="00842E9C"/>
    <w:rsid w:val="00844A05"/>
    <w:rsid w:val="0084564D"/>
    <w:rsid w:val="00845B1F"/>
    <w:rsid w:val="00846893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B6C"/>
    <w:rsid w:val="008535F6"/>
    <w:rsid w:val="0085452E"/>
    <w:rsid w:val="00854565"/>
    <w:rsid w:val="00854620"/>
    <w:rsid w:val="0085471F"/>
    <w:rsid w:val="008547EB"/>
    <w:rsid w:val="0085552E"/>
    <w:rsid w:val="00855731"/>
    <w:rsid w:val="00855BA3"/>
    <w:rsid w:val="00855E43"/>
    <w:rsid w:val="0085623B"/>
    <w:rsid w:val="00857C66"/>
    <w:rsid w:val="00860BBD"/>
    <w:rsid w:val="008619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5E6"/>
    <w:rsid w:val="00867C67"/>
    <w:rsid w:val="00871730"/>
    <w:rsid w:val="00871D52"/>
    <w:rsid w:val="00872787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6A3F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58F"/>
    <w:rsid w:val="008B76BB"/>
    <w:rsid w:val="008C01C5"/>
    <w:rsid w:val="008C1490"/>
    <w:rsid w:val="008C1962"/>
    <w:rsid w:val="008C2248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5DF2"/>
    <w:rsid w:val="008D6010"/>
    <w:rsid w:val="008D7B6C"/>
    <w:rsid w:val="008E089F"/>
    <w:rsid w:val="008E090B"/>
    <w:rsid w:val="008E2F92"/>
    <w:rsid w:val="008E3803"/>
    <w:rsid w:val="008E3836"/>
    <w:rsid w:val="008E3EC4"/>
    <w:rsid w:val="008E4015"/>
    <w:rsid w:val="008E482D"/>
    <w:rsid w:val="008E7EA8"/>
    <w:rsid w:val="008F1682"/>
    <w:rsid w:val="008F3460"/>
    <w:rsid w:val="008F3607"/>
    <w:rsid w:val="008F3DDE"/>
    <w:rsid w:val="008F479B"/>
    <w:rsid w:val="008F4A27"/>
    <w:rsid w:val="008F4E95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415E0"/>
    <w:rsid w:val="00941967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612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3A6A"/>
    <w:rsid w:val="00974849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2AB7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827"/>
    <w:rsid w:val="009E4E5C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547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573"/>
    <w:rsid w:val="00A0687B"/>
    <w:rsid w:val="00A070D9"/>
    <w:rsid w:val="00A072CE"/>
    <w:rsid w:val="00A07B8D"/>
    <w:rsid w:val="00A10310"/>
    <w:rsid w:val="00A10786"/>
    <w:rsid w:val="00A10ECF"/>
    <w:rsid w:val="00A127FB"/>
    <w:rsid w:val="00A12832"/>
    <w:rsid w:val="00A12B2D"/>
    <w:rsid w:val="00A150F2"/>
    <w:rsid w:val="00A15625"/>
    <w:rsid w:val="00A167DC"/>
    <w:rsid w:val="00A17905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05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20EC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147"/>
    <w:rsid w:val="00A66B05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732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86C83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7C8"/>
    <w:rsid w:val="00A93ED7"/>
    <w:rsid w:val="00A941AA"/>
    <w:rsid w:val="00A946D8"/>
    <w:rsid w:val="00A953B9"/>
    <w:rsid w:val="00A95663"/>
    <w:rsid w:val="00A956C4"/>
    <w:rsid w:val="00A9612D"/>
    <w:rsid w:val="00A96ABC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A3D"/>
    <w:rsid w:val="00AB4CD0"/>
    <w:rsid w:val="00AB4D26"/>
    <w:rsid w:val="00AB4F9D"/>
    <w:rsid w:val="00AB5C55"/>
    <w:rsid w:val="00AB64F2"/>
    <w:rsid w:val="00AB6BBD"/>
    <w:rsid w:val="00AB70EA"/>
    <w:rsid w:val="00AC568F"/>
    <w:rsid w:val="00AC5729"/>
    <w:rsid w:val="00AC5A66"/>
    <w:rsid w:val="00AC657D"/>
    <w:rsid w:val="00AD2014"/>
    <w:rsid w:val="00AD3FA2"/>
    <w:rsid w:val="00AD4248"/>
    <w:rsid w:val="00AD449A"/>
    <w:rsid w:val="00AD49B7"/>
    <w:rsid w:val="00AD5A9D"/>
    <w:rsid w:val="00AD6B99"/>
    <w:rsid w:val="00AD6DB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61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13ED"/>
    <w:rsid w:val="00B42146"/>
    <w:rsid w:val="00B4231B"/>
    <w:rsid w:val="00B423FB"/>
    <w:rsid w:val="00B42644"/>
    <w:rsid w:val="00B43FEE"/>
    <w:rsid w:val="00B4481F"/>
    <w:rsid w:val="00B45CC5"/>
    <w:rsid w:val="00B45D75"/>
    <w:rsid w:val="00B46C3A"/>
    <w:rsid w:val="00B46F06"/>
    <w:rsid w:val="00B47410"/>
    <w:rsid w:val="00B51062"/>
    <w:rsid w:val="00B51C0D"/>
    <w:rsid w:val="00B526E1"/>
    <w:rsid w:val="00B5403B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5B7C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97D2C"/>
    <w:rsid w:val="00BA1F9C"/>
    <w:rsid w:val="00BA2C5D"/>
    <w:rsid w:val="00BA2E44"/>
    <w:rsid w:val="00BA3BA0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1F09"/>
    <w:rsid w:val="00BC3410"/>
    <w:rsid w:val="00BC37ED"/>
    <w:rsid w:val="00BC4363"/>
    <w:rsid w:val="00BC5017"/>
    <w:rsid w:val="00BC5154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6283"/>
    <w:rsid w:val="00BE6535"/>
    <w:rsid w:val="00BE6ED2"/>
    <w:rsid w:val="00BE7096"/>
    <w:rsid w:val="00BE7883"/>
    <w:rsid w:val="00BF035E"/>
    <w:rsid w:val="00BF0A30"/>
    <w:rsid w:val="00BF0B2E"/>
    <w:rsid w:val="00BF11AD"/>
    <w:rsid w:val="00BF24C0"/>
    <w:rsid w:val="00BF42A7"/>
    <w:rsid w:val="00BF538E"/>
    <w:rsid w:val="00BF544A"/>
    <w:rsid w:val="00BF6380"/>
    <w:rsid w:val="00BF7639"/>
    <w:rsid w:val="00C00D04"/>
    <w:rsid w:val="00C026D1"/>
    <w:rsid w:val="00C031DF"/>
    <w:rsid w:val="00C064DD"/>
    <w:rsid w:val="00C06AD2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F41"/>
    <w:rsid w:val="00C260C9"/>
    <w:rsid w:val="00C263C5"/>
    <w:rsid w:val="00C26DFA"/>
    <w:rsid w:val="00C27423"/>
    <w:rsid w:val="00C27458"/>
    <w:rsid w:val="00C30521"/>
    <w:rsid w:val="00C306BD"/>
    <w:rsid w:val="00C30A44"/>
    <w:rsid w:val="00C3220F"/>
    <w:rsid w:val="00C33EBF"/>
    <w:rsid w:val="00C33F3E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251"/>
    <w:rsid w:val="00C50948"/>
    <w:rsid w:val="00C50A1B"/>
    <w:rsid w:val="00C50A89"/>
    <w:rsid w:val="00C50DAE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420"/>
    <w:rsid w:val="00C6358D"/>
    <w:rsid w:val="00C63BDD"/>
    <w:rsid w:val="00C63D59"/>
    <w:rsid w:val="00C64528"/>
    <w:rsid w:val="00C65B1E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CEE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4220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773"/>
    <w:rsid w:val="00D062F6"/>
    <w:rsid w:val="00D063E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5B89"/>
    <w:rsid w:val="00D16468"/>
    <w:rsid w:val="00D16DEC"/>
    <w:rsid w:val="00D171FF"/>
    <w:rsid w:val="00D17649"/>
    <w:rsid w:val="00D2038E"/>
    <w:rsid w:val="00D219A6"/>
    <w:rsid w:val="00D2256C"/>
    <w:rsid w:val="00D22F14"/>
    <w:rsid w:val="00D2445A"/>
    <w:rsid w:val="00D255F5"/>
    <w:rsid w:val="00D26578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72B"/>
    <w:rsid w:val="00D46DDF"/>
    <w:rsid w:val="00D47CA7"/>
    <w:rsid w:val="00D5005A"/>
    <w:rsid w:val="00D500DD"/>
    <w:rsid w:val="00D50B03"/>
    <w:rsid w:val="00D50FA4"/>
    <w:rsid w:val="00D527E5"/>
    <w:rsid w:val="00D528C4"/>
    <w:rsid w:val="00D52E02"/>
    <w:rsid w:val="00D544A8"/>
    <w:rsid w:val="00D54845"/>
    <w:rsid w:val="00D548A5"/>
    <w:rsid w:val="00D561D2"/>
    <w:rsid w:val="00D5784B"/>
    <w:rsid w:val="00D6046E"/>
    <w:rsid w:val="00D60A5B"/>
    <w:rsid w:val="00D60B0D"/>
    <w:rsid w:val="00D61ABB"/>
    <w:rsid w:val="00D61E57"/>
    <w:rsid w:val="00D63FD9"/>
    <w:rsid w:val="00D64FE3"/>
    <w:rsid w:val="00D652EA"/>
    <w:rsid w:val="00D70414"/>
    <w:rsid w:val="00D7048E"/>
    <w:rsid w:val="00D7140F"/>
    <w:rsid w:val="00D7197E"/>
    <w:rsid w:val="00D726DC"/>
    <w:rsid w:val="00D73A96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89C"/>
    <w:rsid w:val="00D90C43"/>
    <w:rsid w:val="00D91C62"/>
    <w:rsid w:val="00D92092"/>
    <w:rsid w:val="00D92EA0"/>
    <w:rsid w:val="00D945B8"/>
    <w:rsid w:val="00D94DB8"/>
    <w:rsid w:val="00D954C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1AFF"/>
    <w:rsid w:val="00DB1D24"/>
    <w:rsid w:val="00DB22D0"/>
    <w:rsid w:val="00DB24D5"/>
    <w:rsid w:val="00DB3669"/>
    <w:rsid w:val="00DB36B8"/>
    <w:rsid w:val="00DB617C"/>
    <w:rsid w:val="00DB7395"/>
    <w:rsid w:val="00DB78AD"/>
    <w:rsid w:val="00DC0703"/>
    <w:rsid w:val="00DC11BF"/>
    <w:rsid w:val="00DC25D0"/>
    <w:rsid w:val="00DC2C65"/>
    <w:rsid w:val="00DC312A"/>
    <w:rsid w:val="00DC5775"/>
    <w:rsid w:val="00DC7556"/>
    <w:rsid w:val="00DC77FD"/>
    <w:rsid w:val="00DD0323"/>
    <w:rsid w:val="00DD1C6D"/>
    <w:rsid w:val="00DD24FD"/>
    <w:rsid w:val="00DD2F7D"/>
    <w:rsid w:val="00DD3B71"/>
    <w:rsid w:val="00DD3E00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7CBD"/>
    <w:rsid w:val="00DF0136"/>
    <w:rsid w:val="00DF028E"/>
    <w:rsid w:val="00DF03D4"/>
    <w:rsid w:val="00DF118D"/>
    <w:rsid w:val="00DF21D4"/>
    <w:rsid w:val="00DF2888"/>
    <w:rsid w:val="00DF45A1"/>
    <w:rsid w:val="00DF56EA"/>
    <w:rsid w:val="00DF5EE8"/>
    <w:rsid w:val="00DF6E02"/>
    <w:rsid w:val="00DF7DC4"/>
    <w:rsid w:val="00E0000D"/>
    <w:rsid w:val="00E023F6"/>
    <w:rsid w:val="00E027D4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20095"/>
    <w:rsid w:val="00E222F7"/>
    <w:rsid w:val="00E2266F"/>
    <w:rsid w:val="00E232F5"/>
    <w:rsid w:val="00E23A22"/>
    <w:rsid w:val="00E23BDC"/>
    <w:rsid w:val="00E23CA6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3538"/>
    <w:rsid w:val="00E64441"/>
    <w:rsid w:val="00E64AB1"/>
    <w:rsid w:val="00E65E0D"/>
    <w:rsid w:val="00E663CF"/>
    <w:rsid w:val="00E66465"/>
    <w:rsid w:val="00E66AD1"/>
    <w:rsid w:val="00E66BE7"/>
    <w:rsid w:val="00E6774B"/>
    <w:rsid w:val="00E67C40"/>
    <w:rsid w:val="00E67D4D"/>
    <w:rsid w:val="00E70D4A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4E7"/>
    <w:rsid w:val="00E97E25"/>
    <w:rsid w:val="00EA0309"/>
    <w:rsid w:val="00EA0637"/>
    <w:rsid w:val="00EA0731"/>
    <w:rsid w:val="00EA1181"/>
    <w:rsid w:val="00EA12B6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2409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1F38"/>
    <w:rsid w:val="00EC481A"/>
    <w:rsid w:val="00EC4C1C"/>
    <w:rsid w:val="00EC5E57"/>
    <w:rsid w:val="00EC5F3E"/>
    <w:rsid w:val="00EC6868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5947"/>
    <w:rsid w:val="00EF5C28"/>
    <w:rsid w:val="00EF5CBF"/>
    <w:rsid w:val="00EF6778"/>
    <w:rsid w:val="00EF68F2"/>
    <w:rsid w:val="00EF7A32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09F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5E8C"/>
    <w:rsid w:val="00F3636D"/>
    <w:rsid w:val="00F3667C"/>
    <w:rsid w:val="00F370AA"/>
    <w:rsid w:val="00F376CC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8B1"/>
    <w:rsid w:val="00F50921"/>
    <w:rsid w:val="00F5119C"/>
    <w:rsid w:val="00F51406"/>
    <w:rsid w:val="00F51902"/>
    <w:rsid w:val="00F51A32"/>
    <w:rsid w:val="00F5444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2FCB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385A"/>
    <w:rsid w:val="00F740BF"/>
    <w:rsid w:val="00F762A1"/>
    <w:rsid w:val="00F76B39"/>
    <w:rsid w:val="00F76BB7"/>
    <w:rsid w:val="00F77B14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60AC"/>
    <w:rsid w:val="00FA62AE"/>
    <w:rsid w:val="00FA68EE"/>
    <w:rsid w:val="00FA6C1C"/>
    <w:rsid w:val="00FA6DFF"/>
    <w:rsid w:val="00FB16F3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6F3C"/>
    <w:rsid w:val="00FC708C"/>
    <w:rsid w:val="00FC72E2"/>
    <w:rsid w:val="00FC759E"/>
    <w:rsid w:val="00FD05B3"/>
    <w:rsid w:val="00FD2FF0"/>
    <w:rsid w:val="00FD3017"/>
    <w:rsid w:val="00FD4333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2AB"/>
    <w:rsid w:val="00FF35C0"/>
    <w:rsid w:val="00FF39C4"/>
    <w:rsid w:val="00FF44CD"/>
    <w:rsid w:val="00FF5710"/>
    <w:rsid w:val="00FF573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A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85456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30D0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D26578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6578"/>
    <w:rPr>
      <w:sz w:val="24"/>
    </w:rPr>
  </w:style>
  <w:style w:type="table" w:styleId="Grigliatabella">
    <w:name w:val="Table Grid"/>
    <w:basedOn w:val="Tabellanormale"/>
    <w:rsid w:val="00D7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14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D54D-5BD9-473B-B1DC-0D6BF0CA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Gestione Risorse Umane</vt:lpstr>
    </vt:vector>
  </TitlesOfParts>
  <Company>.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Gestione Risorse Umane</dc:title>
  <dc:creator>oreste.califano</dc:creator>
  <cp:lastModifiedBy>concetta.iasevoli</cp:lastModifiedBy>
  <cp:revision>2</cp:revision>
  <cp:lastPrinted>2019-03-07T13:12:00Z</cp:lastPrinted>
  <dcterms:created xsi:type="dcterms:W3CDTF">2019-06-12T15:46:00Z</dcterms:created>
  <dcterms:modified xsi:type="dcterms:W3CDTF">2019-06-12T15:46:00Z</dcterms:modified>
</cp:coreProperties>
</file>